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8"/>
        <w:gridCol w:w="1260"/>
        <w:gridCol w:w="2340"/>
        <w:gridCol w:w="236"/>
        <w:gridCol w:w="3040"/>
        <w:gridCol w:w="252"/>
      </w:tblGrid>
      <w:tr w:rsidR="00E33390" w:rsidRPr="008F7AA2" w14:paraId="514141C4" w14:textId="77777777" w:rsidTr="0092224C">
        <w:trPr>
          <w:jc w:val="center"/>
        </w:trPr>
        <w:tc>
          <w:tcPr>
            <w:tcW w:w="2808" w:type="dxa"/>
          </w:tcPr>
          <w:p w14:paraId="514141C0" w14:textId="77777777" w:rsidR="00E33390" w:rsidRPr="00170252" w:rsidRDefault="00E33390" w:rsidP="0092224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414215" wp14:editId="51414216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-412115</wp:posOffset>
                  </wp:positionV>
                  <wp:extent cx="1362075" cy="952500"/>
                  <wp:effectExtent l="0" t="0" r="9525" b="0"/>
                  <wp:wrapThrough wrapText="bothSides">
                    <wp:wrapPolygon edited="0">
                      <wp:start x="0" y="0"/>
                      <wp:lineTo x="0" y="21168"/>
                      <wp:lineTo x="21449" y="21168"/>
                      <wp:lineTo x="21449" y="0"/>
                      <wp:lineTo x="0" y="0"/>
                    </wp:wrapPolygon>
                  </wp:wrapThrough>
                  <wp:docPr id="1" name="Picture 1" descr="GSESC 2010 logo for 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SESC 2010 logo for 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8" w:type="dxa"/>
            <w:gridSpan w:val="5"/>
          </w:tcPr>
          <w:p w14:paraId="514141C1" w14:textId="77777777" w:rsidR="00E33390" w:rsidRPr="005972D3" w:rsidRDefault="00E33390" w:rsidP="0092224C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14217" wp14:editId="51414218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-200025</wp:posOffset>
                      </wp:positionV>
                      <wp:extent cx="2466975" cy="1428750"/>
                      <wp:effectExtent l="0" t="0" r="2857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14219" w14:textId="77777777" w:rsidR="00E33390" w:rsidRPr="008C7472" w:rsidRDefault="00E33390" w:rsidP="00E333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8C7472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Registrar Use Only</w:t>
                                  </w:r>
                                </w:p>
                                <w:p w14:paraId="5141421A" w14:textId="77777777" w:rsidR="00E33390" w:rsidRPr="008C7472" w:rsidRDefault="00E33390" w:rsidP="00E442FA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7472">
                                    <w:rPr>
                                      <w:sz w:val="18"/>
                                      <w:szCs w:val="18"/>
                                    </w:rPr>
                                    <w:t xml:space="preserve">Batch Date: </w:t>
                                  </w:r>
                                  <w:r w:rsidR="00E17FB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657183609"/>
                                      <w:placeholder>
                                        <w:docPart w:val="DefaultPlaceholder_1081868576"/>
                                      </w:placeholder>
                                      <w:showingPlcHdr/>
                                      <w:date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E17FB0" w:rsidRPr="00AA794D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a date.</w:t>
                                      </w:r>
                                    </w:sdtContent>
                                  </w:sdt>
                                </w:p>
                                <w:p w14:paraId="5141421B" w14:textId="77777777" w:rsidR="00E33390" w:rsidRPr="008C7472" w:rsidRDefault="00E33390" w:rsidP="00E442FA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7472">
                                    <w:rPr>
                                      <w:sz w:val="18"/>
                                      <w:szCs w:val="18"/>
                                    </w:rPr>
                                    <w:t xml:space="preserve">Batch #: </w:t>
                                  </w:r>
                                  <w:r w:rsidR="00E17FB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492848122"/>
                                      <w:placeholder>
                                        <w:docPart w:val="DefaultPlaceholder_1081868574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E17FB0" w:rsidRPr="00AA794D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  <w:p w14:paraId="5141421C" w14:textId="77777777" w:rsidR="00E33390" w:rsidRPr="008C7472" w:rsidRDefault="00E33390" w:rsidP="00E442FA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7472">
                                    <w:rPr>
                                      <w:sz w:val="18"/>
                                      <w:szCs w:val="18"/>
                                    </w:rPr>
                                    <w:t>Registrar Initials: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433485515"/>
                                      <w:placeholder>
                                        <w:docPart w:val="DefaultPlaceholder_1081868574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E17FB0" w:rsidRPr="00AA794D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  <w:r w:rsidRPr="008C747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7FB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141421D" w14:textId="77777777" w:rsidR="00E33390" w:rsidRPr="008C7472" w:rsidRDefault="00E33390" w:rsidP="00E442FA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7472">
                                    <w:rPr>
                                      <w:sz w:val="18"/>
                                      <w:szCs w:val="18"/>
                                    </w:rPr>
                                    <w:t xml:space="preserve"># of Adults Posted: </w:t>
                                  </w:r>
                                  <w:r w:rsidR="00E17FB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522862794"/>
                                      <w:placeholder>
                                        <w:docPart w:val="DefaultPlaceholder_1081868574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E17FB0" w:rsidRPr="00AA794D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  <w:p w14:paraId="5141421E" w14:textId="77777777" w:rsidR="00E33390" w:rsidRPr="008C7472" w:rsidRDefault="00E33390" w:rsidP="00E442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7472">
                                    <w:rPr>
                                      <w:sz w:val="18"/>
                                      <w:szCs w:val="18"/>
                                    </w:rPr>
                                    <w:t xml:space="preserve">Total Amount Dues </w:t>
                                  </w:r>
                                  <w:r w:rsidR="00E442FA">
                                    <w:rPr>
                                      <w:sz w:val="18"/>
                                      <w:szCs w:val="18"/>
                                    </w:rPr>
                                    <w:t xml:space="preserve">$: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726113821"/>
                                      <w:placeholder>
                                        <w:docPart w:val="DefaultPlaceholder_1081868574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E442FA" w:rsidRPr="00E442FA"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142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02.35pt;margin-top:-15.75pt;width:194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">
                      <v:textbox>
                        <w:txbxContent>
                          <w:p w14:paraId="51414219" w14:textId="77777777" w:rsidR="00E33390" w:rsidRPr="008C7472" w:rsidRDefault="00E33390" w:rsidP="00E33390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C7472">
                              <w:rPr>
                                <w:sz w:val="18"/>
                                <w:szCs w:val="18"/>
                                <w:u w:val="single"/>
                              </w:rPr>
                              <w:t>Registrar Use Only</w:t>
                            </w:r>
                          </w:p>
                          <w:p w14:paraId="5141421A" w14:textId="77777777" w:rsidR="00E33390" w:rsidRPr="008C7472" w:rsidRDefault="00E33390" w:rsidP="00E442F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C7472">
                              <w:rPr>
                                <w:sz w:val="18"/>
                                <w:szCs w:val="18"/>
                              </w:rPr>
                              <w:t xml:space="preserve">Batch Date: </w:t>
                            </w:r>
                            <w:r w:rsidR="00E17FB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657183609"/>
                                <w:placeholder>
                                  <w:docPart w:val="DefaultPlaceholder_1081868576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17FB0" w:rsidRPr="00AA794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14:paraId="5141421B" w14:textId="77777777" w:rsidR="00E33390" w:rsidRPr="008C7472" w:rsidRDefault="00E33390" w:rsidP="00E442F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C7472">
                              <w:rPr>
                                <w:sz w:val="18"/>
                                <w:szCs w:val="18"/>
                              </w:rPr>
                              <w:t xml:space="preserve">Batch #: </w:t>
                            </w:r>
                            <w:r w:rsidR="00E17FB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49284812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17FB0" w:rsidRPr="00AA794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5141421C" w14:textId="77777777" w:rsidR="00E33390" w:rsidRPr="008C7472" w:rsidRDefault="00E33390" w:rsidP="00E442F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C7472">
                              <w:rPr>
                                <w:sz w:val="18"/>
                                <w:szCs w:val="18"/>
                              </w:rPr>
                              <w:t>Registrar Initials: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433485515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17FB0" w:rsidRPr="00AA794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8C74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7FB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41421D" w14:textId="77777777" w:rsidR="00E33390" w:rsidRPr="008C7472" w:rsidRDefault="00E33390" w:rsidP="00E442F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C7472">
                              <w:rPr>
                                <w:sz w:val="18"/>
                                <w:szCs w:val="18"/>
                              </w:rPr>
                              <w:t xml:space="preserve"># of Adults Posted: </w:t>
                            </w:r>
                            <w:r w:rsidR="00E17FB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52286279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17FB0" w:rsidRPr="00AA794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5141421E" w14:textId="77777777" w:rsidR="00E33390" w:rsidRPr="008C7472" w:rsidRDefault="00E33390" w:rsidP="00E442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7472">
                              <w:rPr>
                                <w:sz w:val="18"/>
                                <w:szCs w:val="18"/>
                              </w:rPr>
                              <w:t xml:space="preserve">Total Amount Dues </w:t>
                            </w:r>
                            <w:r w:rsidR="00E442FA">
                              <w:rPr>
                                <w:sz w:val="18"/>
                                <w:szCs w:val="18"/>
                              </w:rPr>
                              <w:t xml:space="preserve">$: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726113821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442FA" w:rsidRPr="00E442FA">
                                  <w:rPr>
                                    <w:rStyle w:val="PlaceholderTex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72D3">
              <w:rPr>
                <w:b/>
                <w:sz w:val="32"/>
                <w:szCs w:val="32"/>
              </w:rPr>
              <w:t>FINANCIAL ASSISTANCE FOR</w:t>
            </w:r>
          </w:p>
          <w:p w14:paraId="514141C2" w14:textId="77777777" w:rsidR="00E33390" w:rsidRPr="005972D3" w:rsidRDefault="00E33390" w:rsidP="0092224C">
            <w:pPr>
              <w:pStyle w:val="NoSpacing"/>
              <w:rPr>
                <w:b/>
                <w:sz w:val="32"/>
                <w:szCs w:val="32"/>
              </w:rPr>
            </w:pPr>
            <w:r w:rsidRPr="005972D3">
              <w:rPr>
                <w:b/>
                <w:sz w:val="32"/>
                <w:szCs w:val="32"/>
              </w:rPr>
              <w:t>NATIONAL MEMBERSHIP FEES</w:t>
            </w:r>
          </w:p>
          <w:p w14:paraId="514141C3" w14:textId="77777777" w:rsidR="00E33390" w:rsidRPr="0065404C" w:rsidRDefault="00E33390" w:rsidP="0092224C">
            <w:pPr>
              <w:pStyle w:val="NoSpacing"/>
              <w:rPr>
                <w:rFonts w:ascii="Arial" w:hAnsi="Arial"/>
              </w:rPr>
            </w:pPr>
            <w:r w:rsidRPr="005972D3">
              <w:rPr>
                <w:b/>
                <w:sz w:val="32"/>
                <w:szCs w:val="32"/>
              </w:rPr>
              <w:t>ADULTS ONLY</w:t>
            </w:r>
          </w:p>
        </w:tc>
      </w:tr>
      <w:tr w:rsidR="00E33390" w:rsidRPr="008F7AA2" w14:paraId="514141CA" w14:textId="77777777" w:rsidTr="0092224C">
        <w:trPr>
          <w:jc w:val="center"/>
        </w:trPr>
        <w:tc>
          <w:tcPr>
            <w:tcW w:w="4068" w:type="dxa"/>
            <w:gridSpan w:val="2"/>
          </w:tcPr>
          <w:p w14:paraId="514141C5" w14:textId="77777777" w:rsidR="00E33390" w:rsidRPr="0080133E" w:rsidRDefault="00E33390" w:rsidP="0092224C">
            <w:pPr>
              <w:jc w:val="center"/>
            </w:pPr>
          </w:p>
        </w:tc>
        <w:tc>
          <w:tcPr>
            <w:tcW w:w="2340" w:type="dxa"/>
          </w:tcPr>
          <w:p w14:paraId="514141C6" w14:textId="77777777" w:rsidR="00E33390" w:rsidRPr="0080133E" w:rsidRDefault="00E33390" w:rsidP="009222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14141C7" w14:textId="77777777" w:rsidR="00E33390" w:rsidRPr="0065404C" w:rsidRDefault="00E33390" w:rsidP="0092224C">
            <w:pPr>
              <w:spacing w:after="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040" w:type="dxa"/>
          </w:tcPr>
          <w:p w14:paraId="514141C8" w14:textId="77777777" w:rsidR="00E33390" w:rsidRPr="0065404C" w:rsidRDefault="00E33390" w:rsidP="0092224C">
            <w:pPr>
              <w:spacing w:after="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252" w:type="dxa"/>
          </w:tcPr>
          <w:p w14:paraId="514141C9" w14:textId="77777777" w:rsidR="00E33390" w:rsidRPr="0065404C" w:rsidRDefault="00E33390" w:rsidP="0092224C">
            <w:pPr>
              <w:rPr>
                <w:rFonts w:ascii="Arial" w:hAnsi="Arial" w:cs="Arial"/>
              </w:rPr>
            </w:pPr>
          </w:p>
        </w:tc>
      </w:tr>
    </w:tbl>
    <w:p w14:paraId="514141CB" w14:textId="77777777" w:rsidR="00E33390" w:rsidRDefault="00E33390" w:rsidP="00E33390">
      <w:pPr>
        <w:pStyle w:val="NoSpacing"/>
      </w:pPr>
    </w:p>
    <w:p w14:paraId="514141CC" w14:textId="623941AC" w:rsidR="00E33390" w:rsidRPr="003C1CC9" w:rsidRDefault="00E33390" w:rsidP="00E33390">
      <w:pPr>
        <w:pStyle w:val="NoSpacing"/>
      </w:pPr>
      <w:r w:rsidRPr="003C1CC9">
        <w:t>Girl Scouts welcomes and respects people from all backgrounds and abilities. We recognize some adults may not be able to pay the entire $</w:t>
      </w:r>
      <w:r w:rsidR="00BD3A8A">
        <w:t>2</w:t>
      </w:r>
      <w:r w:rsidRPr="003C1CC9">
        <w:t xml:space="preserve">5 annual membership fee. Financial Assistance may be requested and eligibility is based on availability of funds and financial need. </w:t>
      </w:r>
      <w:r w:rsidRPr="005109E1">
        <w:rPr>
          <w:b/>
        </w:rPr>
        <w:t xml:space="preserve">Only adults who are </w:t>
      </w:r>
      <w:r w:rsidR="005109E1">
        <w:rPr>
          <w:b/>
        </w:rPr>
        <w:t>Co-Leaders</w:t>
      </w:r>
      <w:r w:rsidRPr="005109E1">
        <w:rPr>
          <w:b/>
        </w:rPr>
        <w:t xml:space="preserve"> may request help for membership fees.</w:t>
      </w:r>
      <w:r w:rsidRPr="003C1CC9">
        <w:t xml:space="preserve"> Please know a request for financial assistance does not guarantee that aid will be given.  </w:t>
      </w:r>
      <w:r w:rsidRPr="003C1CC9">
        <w:rPr>
          <w:b/>
        </w:rPr>
        <w:t>Please remember:</w:t>
      </w:r>
      <w:r w:rsidRPr="003C1CC9">
        <w:t xml:space="preserve"> Troops may use money from their troop accounts to pay for girls annual membership dues. We encourage troops to make this a part of their financial planning each year.  </w:t>
      </w:r>
      <w:r w:rsidRPr="008C7472">
        <w:rPr>
          <w:rFonts w:cs="Arial"/>
          <w:noProof/>
        </w:rPr>
        <w:t xml:space="preserve">Please allow 30 days to process your request. </w:t>
      </w:r>
    </w:p>
    <w:p w14:paraId="514141CD" w14:textId="77777777" w:rsidR="00E33390" w:rsidRPr="008C7472" w:rsidRDefault="00E33390" w:rsidP="00E33390">
      <w:pPr>
        <w:pStyle w:val="BodyText"/>
      </w:pPr>
    </w:p>
    <w:p w14:paraId="514141CE" w14:textId="77777777" w:rsidR="00E33390" w:rsidRPr="00F30A7C" w:rsidRDefault="00E33390" w:rsidP="00E33390">
      <w:pPr>
        <w:pStyle w:val="BodyText"/>
        <w:rPr>
          <w:sz w:val="20"/>
          <w:lang w:val="en-US"/>
        </w:rPr>
      </w:pPr>
      <w:r w:rsidRPr="008C7472">
        <w:rPr>
          <w:b/>
          <w:sz w:val="20"/>
        </w:rPr>
        <w:t>Membership Year</w:t>
      </w:r>
      <w:r w:rsidR="00F30A7C">
        <w:rPr>
          <w:b/>
          <w:sz w:val="20"/>
          <w:lang w:val="en-US"/>
        </w:rPr>
        <w:t>:</w:t>
      </w:r>
      <w:r w:rsidRPr="008C7472">
        <w:rPr>
          <w:sz w:val="20"/>
        </w:rPr>
        <w:t xml:space="preserve"> </w:t>
      </w:r>
      <w:sdt>
        <w:sdtPr>
          <w:rPr>
            <w:sz w:val="20"/>
          </w:rPr>
          <w:id w:val="-1555238269"/>
          <w:placeholder>
            <w:docPart w:val="DefaultPlaceholder_1081868574"/>
          </w:placeholder>
          <w:showingPlcHdr/>
        </w:sdtPr>
        <w:sdtEndPr/>
        <w:sdtContent>
          <w:r w:rsidR="00F30A7C" w:rsidRPr="00AA794D">
            <w:rPr>
              <w:rStyle w:val="PlaceholderText"/>
              <w:rFonts w:eastAsiaTheme="minorHAnsi"/>
            </w:rPr>
            <w:t>Click here to enter text.</w:t>
          </w:r>
        </w:sdtContent>
      </w:sdt>
      <w:r w:rsidRPr="008C7472">
        <w:rPr>
          <w:b/>
          <w:sz w:val="20"/>
        </w:rPr>
        <w:t>Troop #</w:t>
      </w:r>
      <w:r w:rsidR="00F30A7C">
        <w:rPr>
          <w:sz w:val="20"/>
        </w:rPr>
        <w:t xml:space="preserve">: </w:t>
      </w:r>
      <w:sdt>
        <w:sdtPr>
          <w:rPr>
            <w:sz w:val="20"/>
          </w:rPr>
          <w:id w:val="1069925820"/>
          <w:placeholder>
            <w:docPart w:val="DefaultPlaceholder_1081868574"/>
          </w:placeholder>
          <w:showingPlcHdr/>
        </w:sdtPr>
        <w:sdtEndPr/>
        <w:sdtContent>
          <w:r w:rsidR="00F30A7C" w:rsidRPr="00AA794D">
            <w:rPr>
              <w:rStyle w:val="PlaceholderText"/>
              <w:rFonts w:eastAsiaTheme="minorHAnsi"/>
            </w:rPr>
            <w:t>Click here to enter text.</w:t>
          </w:r>
        </w:sdtContent>
      </w:sdt>
      <w:r w:rsidRPr="008C7472">
        <w:rPr>
          <w:sz w:val="20"/>
        </w:rPr>
        <w:t xml:space="preserve"> </w:t>
      </w:r>
      <w:r w:rsidRPr="008C7472">
        <w:rPr>
          <w:b/>
          <w:sz w:val="20"/>
        </w:rPr>
        <w:t>Service Unit #</w:t>
      </w:r>
      <w:r w:rsidR="00F30A7C">
        <w:rPr>
          <w:sz w:val="20"/>
        </w:rPr>
        <w:t>:</w:t>
      </w:r>
      <w:r w:rsidR="00F30A7C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631605447"/>
          <w:placeholder>
            <w:docPart w:val="DefaultPlaceholder_1081868574"/>
          </w:placeholder>
          <w:showingPlcHdr/>
        </w:sdtPr>
        <w:sdtEndPr/>
        <w:sdtContent>
          <w:r w:rsidR="00F30A7C" w:rsidRPr="00AA794D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14141CF" w14:textId="77777777" w:rsidR="00E33390" w:rsidRPr="008C7472" w:rsidRDefault="00E33390" w:rsidP="00E33390">
      <w:pPr>
        <w:pStyle w:val="BodyText"/>
        <w:rPr>
          <w:sz w:val="20"/>
        </w:rPr>
      </w:pPr>
    </w:p>
    <w:p w14:paraId="514141D0" w14:textId="77777777" w:rsidR="00E33390" w:rsidRPr="008C7472" w:rsidRDefault="00E33390" w:rsidP="00E33390">
      <w:pPr>
        <w:pStyle w:val="BodyText"/>
        <w:rPr>
          <w:sz w:val="20"/>
        </w:rPr>
      </w:pPr>
      <w:r w:rsidRPr="008C7472">
        <w:rPr>
          <w:b/>
          <w:sz w:val="20"/>
        </w:rPr>
        <w:t>Troop Leader</w:t>
      </w:r>
      <w:r w:rsidR="00F30A7C">
        <w:rPr>
          <w:b/>
          <w:sz w:val="20"/>
          <w:lang w:val="en-US"/>
        </w:rPr>
        <w:t xml:space="preserve">: </w:t>
      </w:r>
      <w:r w:rsidRPr="008C7472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1791349169"/>
          <w:placeholder>
            <w:docPart w:val="DefaultPlaceholder_1081868574"/>
          </w:placeholder>
          <w:showingPlcHdr/>
        </w:sdtPr>
        <w:sdtEndPr/>
        <w:sdtContent>
          <w:r w:rsidR="00F30A7C" w:rsidRPr="00AA794D">
            <w:rPr>
              <w:rStyle w:val="PlaceholderText"/>
              <w:rFonts w:eastAsiaTheme="minorHAnsi"/>
            </w:rPr>
            <w:t>Click here to enter text.</w:t>
          </w:r>
        </w:sdtContent>
      </w:sdt>
      <w:r w:rsidRPr="008C7472">
        <w:rPr>
          <w:b/>
          <w:sz w:val="20"/>
        </w:rPr>
        <w:t>Phone</w:t>
      </w:r>
      <w:r w:rsidR="00F30A7C">
        <w:rPr>
          <w:b/>
          <w:sz w:val="20"/>
          <w:lang w:val="en-US"/>
        </w:rPr>
        <w:t xml:space="preserve">: </w:t>
      </w:r>
      <w:sdt>
        <w:sdtPr>
          <w:rPr>
            <w:b/>
            <w:sz w:val="20"/>
            <w:lang w:val="en-US"/>
          </w:rPr>
          <w:id w:val="-640580295"/>
          <w:placeholder>
            <w:docPart w:val="DefaultPlaceholder_1081868574"/>
          </w:placeholder>
          <w:showingPlcHdr/>
        </w:sdtPr>
        <w:sdtEndPr/>
        <w:sdtContent>
          <w:r w:rsidR="00F30A7C" w:rsidRPr="00AA794D">
            <w:rPr>
              <w:rStyle w:val="PlaceholderText"/>
              <w:rFonts w:eastAsiaTheme="minorHAnsi"/>
            </w:rPr>
            <w:t>Click here to enter text.</w:t>
          </w:r>
        </w:sdtContent>
      </w:sdt>
      <w:r w:rsidRPr="008C7472">
        <w:rPr>
          <w:b/>
          <w:sz w:val="20"/>
        </w:rPr>
        <w:t>Email</w:t>
      </w:r>
      <w:r w:rsidR="00F30A7C">
        <w:rPr>
          <w:b/>
          <w:sz w:val="20"/>
          <w:lang w:val="en-US"/>
        </w:rPr>
        <w:t xml:space="preserve">: </w:t>
      </w:r>
      <w:sdt>
        <w:sdtPr>
          <w:rPr>
            <w:b/>
            <w:sz w:val="20"/>
            <w:lang w:val="en-US"/>
          </w:rPr>
          <w:id w:val="847677559"/>
          <w:placeholder>
            <w:docPart w:val="DefaultPlaceholder_1081868574"/>
          </w:placeholder>
          <w:showingPlcHdr/>
        </w:sdtPr>
        <w:sdtEndPr/>
        <w:sdtContent>
          <w:r w:rsidR="00F30A7C" w:rsidRPr="00AA794D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14141D1" w14:textId="77777777" w:rsidR="00E33390" w:rsidRPr="008C7472" w:rsidRDefault="00E33390" w:rsidP="00E33390">
      <w:pPr>
        <w:pStyle w:val="BodyText"/>
        <w:rPr>
          <w:b/>
          <w:sz w:val="2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2070"/>
        <w:gridCol w:w="2430"/>
        <w:gridCol w:w="2430"/>
        <w:gridCol w:w="2430"/>
      </w:tblGrid>
      <w:tr w:rsidR="00E33390" w:rsidRPr="009A4979" w14:paraId="514141D7" w14:textId="77777777" w:rsidTr="00E17FB0">
        <w:trPr>
          <w:trHeight w:val="329"/>
          <w:jc w:val="center"/>
        </w:trPr>
        <w:tc>
          <w:tcPr>
            <w:tcW w:w="1975" w:type="dxa"/>
          </w:tcPr>
          <w:p w14:paraId="514141D2" w14:textId="77777777" w:rsidR="00E33390" w:rsidRPr="008C7472" w:rsidRDefault="00E33390" w:rsidP="009222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8C7472">
              <w:rPr>
                <w:b/>
                <w:bCs/>
                <w:sz w:val="24"/>
                <w:szCs w:val="24"/>
              </w:rPr>
              <w:t>INDICATE</w:t>
            </w:r>
          </w:p>
        </w:tc>
        <w:tc>
          <w:tcPr>
            <w:tcW w:w="2070" w:type="dxa"/>
          </w:tcPr>
          <w:p w14:paraId="514141D3" w14:textId="77777777" w:rsidR="00E33390" w:rsidRPr="008C7472" w:rsidRDefault="00E33390" w:rsidP="009222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8C7472">
              <w:rPr>
                <w:b/>
                <w:bCs/>
                <w:sz w:val="24"/>
                <w:szCs w:val="24"/>
              </w:rPr>
              <w:t>INDICATE</w:t>
            </w:r>
          </w:p>
        </w:tc>
        <w:tc>
          <w:tcPr>
            <w:tcW w:w="2430" w:type="dxa"/>
          </w:tcPr>
          <w:p w14:paraId="514141D4" w14:textId="77777777" w:rsidR="00E33390" w:rsidRPr="008C7472" w:rsidRDefault="00E33390" w:rsidP="009222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8C7472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30" w:type="dxa"/>
          </w:tcPr>
          <w:p w14:paraId="514141D5" w14:textId="77777777" w:rsidR="00E33390" w:rsidRPr="008C7472" w:rsidRDefault="00E33390" w:rsidP="009222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8C7472">
              <w:rPr>
                <w:b/>
                <w:bCs/>
                <w:sz w:val="24"/>
                <w:szCs w:val="24"/>
              </w:rPr>
              <w:t>AMOUNT PAID</w:t>
            </w:r>
          </w:p>
        </w:tc>
        <w:tc>
          <w:tcPr>
            <w:tcW w:w="2430" w:type="dxa"/>
          </w:tcPr>
          <w:p w14:paraId="514141D6" w14:textId="77777777" w:rsidR="00E33390" w:rsidRPr="008C7472" w:rsidRDefault="00E33390" w:rsidP="009222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8C7472">
              <w:rPr>
                <w:b/>
                <w:bCs/>
                <w:sz w:val="24"/>
                <w:szCs w:val="24"/>
              </w:rPr>
              <w:t>AMOUNT REQUESTED</w:t>
            </w:r>
          </w:p>
        </w:tc>
      </w:tr>
      <w:tr w:rsidR="00E33390" w:rsidRPr="009A4979" w14:paraId="514141DD" w14:textId="77777777" w:rsidTr="00E17FB0">
        <w:trPr>
          <w:trHeight w:val="288"/>
          <w:jc w:val="center"/>
        </w:trPr>
        <w:tc>
          <w:tcPr>
            <w:tcW w:w="1975" w:type="dxa"/>
            <w:vAlign w:val="center"/>
          </w:tcPr>
          <w:p w14:paraId="514141D8" w14:textId="77777777" w:rsidR="00E33390" w:rsidRPr="008C7472" w:rsidRDefault="00F30A7C" w:rsidP="00F30A7C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163324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17FB0">
              <w:rPr>
                <w:sz w:val="16"/>
                <w:szCs w:val="16"/>
              </w:rPr>
              <w:t xml:space="preserve"> New</w:t>
            </w:r>
            <w:r w:rsidR="00E33390" w:rsidRPr="008C74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174460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33390" w:rsidRPr="008C7472">
              <w:rPr>
                <w:sz w:val="16"/>
                <w:szCs w:val="16"/>
              </w:rPr>
              <w:t xml:space="preserve"> Re-registering</w:t>
            </w:r>
          </w:p>
        </w:tc>
        <w:tc>
          <w:tcPr>
            <w:tcW w:w="2070" w:type="dxa"/>
            <w:vAlign w:val="center"/>
          </w:tcPr>
          <w:p w14:paraId="514141D9" w14:textId="77777777" w:rsidR="00E33390" w:rsidRPr="008C7472" w:rsidRDefault="00F30A7C" w:rsidP="00F30A7C">
            <w:pPr>
              <w:pStyle w:val="BodyText"/>
              <w:rPr>
                <w:sz w:val="20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29272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17FB0">
              <w:rPr>
                <w:sz w:val="16"/>
                <w:szCs w:val="16"/>
              </w:rPr>
              <w:t xml:space="preserve"> Leader </w:t>
            </w:r>
            <w:r w:rsidR="00E33390" w:rsidRPr="008C747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2759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33390" w:rsidRPr="008C7472">
              <w:rPr>
                <w:sz w:val="16"/>
                <w:szCs w:val="16"/>
              </w:rPr>
              <w:t xml:space="preserve"> Asst. Leader</w:t>
            </w:r>
          </w:p>
        </w:tc>
        <w:sdt>
          <w:sdtPr>
            <w:rPr>
              <w:sz w:val="20"/>
            </w:rPr>
            <w:id w:val="-13269766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14141DA" w14:textId="77777777" w:rsidR="00E33390" w:rsidRPr="008C7472" w:rsidRDefault="00F30A7C" w:rsidP="0092224C">
                <w:pPr>
                  <w:pStyle w:val="BodyText"/>
                  <w:rPr>
                    <w:sz w:val="20"/>
                  </w:rPr>
                </w:pPr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vAlign w:val="bottom"/>
          </w:tcPr>
          <w:p w14:paraId="514141DB" w14:textId="77777777" w:rsidR="00E33390" w:rsidRPr="008C7472" w:rsidRDefault="00E33390" w:rsidP="0092224C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9504620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17FB0"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vAlign w:val="bottom"/>
          </w:tcPr>
          <w:p w14:paraId="514141DC" w14:textId="77777777" w:rsidR="00E33390" w:rsidRPr="008C7472" w:rsidRDefault="00E33390" w:rsidP="0092224C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169583621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17FB0"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E17FB0" w:rsidRPr="009A4979" w14:paraId="514141E3" w14:textId="77777777" w:rsidTr="006C7326">
        <w:trPr>
          <w:trHeight w:val="269"/>
          <w:jc w:val="center"/>
        </w:trPr>
        <w:tc>
          <w:tcPr>
            <w:tcW w:w="1975" w:type="dxa"/>
            <w:vAlign w:val="center"/>
          </w:tcPr>
          <w:p w14:paraId="514141DE" w14:textId="77777777" w:rsidR="00E17FB0" w:rsidRPr="008C7472" w:rsidRDefault="00E17FB0" w:rsidP="00E17FB0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20943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New</w:t>
            </w:r>
            <w:r w:rsidRPr="008C74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12906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Re-registering</w:t>
            </w:r>
          </w:p>
        </w:tc>
        <w:tc>
          <w:tcPr>
            <w:tcW w:w="2070" w:type="dxa"/>
            <w:vAlign w:val="center"/>
          </w:tcPr>
          <w:p w14:paraId="514141DF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112183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Leader </w:t>
            </w:r>
            <w:r w:rsidRPr="008C747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4316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Asst. Leader</w:t>
            </w:r>
          </w:p>
        </w:tc>
        <w:sdt>
          <w:sdtPr>
            <w:rPr>
              <w:sz w:val="20"/>
            </w:rPr>
            <w:id w:val="-1965183044"/>
            <w:placeholder>
              <w:docPart w:val="EBA0EA98FA9B416997B20EA1787E8460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14141E0" w14:textId="77777777" w:rsidR="00E17FB0" w:rsidRPr="008C7472" w:rsidRDefault="00E17FB0" w:rsidP="00E17FB0">
                <w:pPr>
                  <w:pStyle w:val="BodyText"/>
                  <w:rPr>
                    <w:sz w:val="20"/>
                  </w:rPr>
                </w:pPr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vAlign w:val="bottom"/>
          </w:tcPr>
          <w:p w14:paraId="514141E1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577098735"/>
                <w:placeholder>
                  <w:docPart w:val="EBA0EA98FA9B416997B20EA1787E8460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vAlign w:val="bottom"/>
          </w:tcPr>
          <w:p w14:paraId="514141E2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576051154"/>
                <w:placeholder>
                  <w:docPart w:val="EBA0EA98FA9B416997B20EA1787E8460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E17FB0" w:rsidRPr="009A4979" w14:paraId="514141E9" w14:textId="77777777" w:rsidTr="006C7326">
        <w:trPr>
          <w:trHeight w:val="179"/>
          <w:jc w:val="center"/>
        </w:trPr>
        <w:tc>
          <w:tcPr>
            <w:tcW w:w="1975" w:type="dxa"/>
            <w:vAlign w:val="center"/>
          </w:tcPr>
          <w:p w14:paraId="514141E4" w14:textId="77777777" w:rsidR="00E17FB0" w:rsidRPr="008C7472" w:rsidRDefault="00E17FB0" w:rsidP="00E17FB0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64388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New</w:t>
            </w:r>
            <w:r w:rsidRPr="008C74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54009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Re-registering</w:t>
            </w:r>
          </w:p>
        </w:tc>
        <w:tc>
          <w:tcPr>
            <w:tcW w:w="2070" w:type="dxa"/>
            <w:vAlign w:val="center"/>
          </w:tcPr>
          <w:p w14:paraId="514141E5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70422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Leader </w:t>
            </w:r>
            <w:r w:rsidRPr="008C747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6287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Asst. Leader</w:t>
            </w:r>
          </w:p>
        </w:tc>
        <w:sdt>
          <w:sdtPr>
            <w:rPr>
              <w:sz w:val="20"/>
            </w:rPr>
            <w:id w:val="-573735600"/>
            <w:placeholder>
              <w:docPart w:val="511993558FB64B1FB27ABD20E6F37F2C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14141E6" w14:textId="77777777" w:rsidR="00E17FB0" w:rsidRPr="008C7472" w:rsidRDefault="00E17FB0" w:rsidP="00E17FB0">
                <w:pPr>
                  <w:pStyle w:val="BodyText"/>
                  <w:rPr>
                    <w:sz w:val="20"/>
                  </w:rPr>
                </w:pPr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vAlign w:val="bottom"/>
          </w:tcPr>
          <w:p w14:paraId="514141E7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1041818988"/>
                <w:placeholder>
                  <w:docPart w:val="511993558FB64B1FB27ABD20E6F37F2C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vAlign w:val="bottom"/>
          </w:tcPr>
          <w:p w14:paraId="514141E8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375384243"/>
                <w:placeholder>
                  <w:docPart w:val="511993558FB64B1FB27ABD20E6F37F2C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E17FB0" w:rsidRPr="009A4979" w14:paraId="514141EF" w14:textId="77777777" w:rsidTr="006C7326">
        <w:trPr>
          <w:trHeight w:val="144"/>
          <w:jc w:val="center"/>
        </w:trPr>
        <w:tc>
          <w:tcPr>
            <w:tcW w:w="1975" w:type="dxa"/>
            <w:vAlign w:val="center"/>
          </w:tcPr>
          <w:p w14:paraId="514141EA" w14:textId="77777777" w:rsidR="00E17FB0" w:rsidRPr="008C7472" w:rsidRDefault="00E17FB0" w:rsidP="00E17FB0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207462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New</w:t>
            </w:r>
            <w:r w:rsidRPr="008C74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156775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Re-registering</w:t>
            </w:r>
          </w:p>
        </w:tc>
        <w:tc>
          <w:tcPr>
            <w:tcW w:w="2070" w:type="dxa"/>
            <w:vAlign w:val="center"/>
          </w:tcPr>
          <w:p w14:paraId="514141EB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113615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Leader </w:t>
            </w:r>
            <w:r w:rsidRPr="008C747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2447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Asst. Leader</w:t>
            </w:r>
          </w:p>
        </w:tc>
        <w:sdt>
          <w:sdtPr>
            <w:rPr>
              <w:sz w:val="20"/>
            </w:rPr>
            <w:id w:val="132529188"/>
            <w:placeholder>
              <w:docPart w:val="0C4584319A4D49A8AA1499505B44B201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14141EC" w14:textId="77777777" w:rsidR="00E17FB0" w:rsidRPr="008C7472" w:rsidRDefault="00E17FB0" w:rsidP="00E17FB0">
                <w:pPr>
                  <w:pStyle w:val="BodyText"/>
                  <w:rPr>
                    <w:sz w:val="20"/>
                  </w:rPr>
                </w:pPr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vAlign w:val="bottom"/>
          </w:tcPr>
          <w:p w14:paraId="514141ED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1896391636"/>
                <w:placeholder>
                  <w:docPart w:val="0C4584319A4D49A8AA1499505B44B201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vAlign w:val="bottom"/>
          </w:tcPr>
          <w:p w14:paraId="514141EE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1776521499"/>
                <w:placeholder>
                  <w:docPart w:val="0C4584319A4D49A8AA1499505B44B201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E17FB0" w:rsidRPr="009A4979" w14:paraId="514141F5" w14:textId="77777777" w:rsidTr="006C7326">
        <w:trPr>
          <w:trHeight w:val="144"/>
          <w:jc w:val="center"/>
        </w:trPr>
        <w:tc>
          <w:tcPr>
            <w:tcW w:w="1975" w:type="dxa"/>
            <w:vAlign w:val="center"/>
          </w:tcPr>
          <w:p w14:paraId="514141F0" w14:textId="77777777" w:rsidR="00E17FB0" w:rsidRPr="008C7472" w:rsidRDefault="00E17FB0" w:rsidP="00E17FB0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90352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New</w:t>
            </w:r>
            <w:r w:rsidRPr="008C74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5678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Re-registering</w:t>
            </w:r>
          </w:p>
        </w:tc>
        <w:tc>
          <w:tcPr>
            <w:tcW w:w="2070" w:type="dxa"/>
            <w:vAlign w:val="center"/>
          </w:tcPr>
          <w:p w14:paraId="514141F1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32998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Leader </w:t>
            </w:r>
            <w:r w:rsidRPr="008C747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64443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Asst. Leader</w:t>
            </w:r>
          </w:p>
        </w:tc>
        <w:sdt>
          <w:sdtPr>
            <w:rPr>
              <w:sz w:val="20"/>
            </w:rPr>
            <w:id w:val="-1384168669"/>
            <w:placeholder>
              <w:docPart w:val="9BE5E2F5C74647CD95F0B0E6A826D6A4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14141F2" w14:textId="77777777" w:rsidR="00E17FB0" w:rsidRPr="008C7472" w:rsidRDefault="00E17FB0" w:rsidP="00E17FB0">
                <w:pPr>
                  <w:pStyle w:val="BodyText"/>
                  <w:rPr>
                    <w:sz w:val="20"/>
                  </w:rPr>
                </w:pPr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vAlign w:val="bottom"/>
          </w:tcPr>
          <w:p w14:paraId="514141F3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637336205"/>
                <w:placeholder>
                  <w:docPart w:val="9BE5E2F5C74647CD95F0B0E6A826D6A4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vAlign w:val="bottom"/>
          </w:tcPr>
          <w:p w14:paraId="514141F4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1480812116"/>
                <w:placeholder>
                  <w:docPart w:val="9BE5E2F5C74647CD95F0B0E6A826D6A4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E17FB0" w:rsidRPr="009A4979" w14:paraId="514141FB" w14:textId="77777777" w:rsidTr="006C7326">
        <w:trPr>
          <w:trHeight w:val="144"/>
          <w:jc w:val="center"/>
        </w:trPr>
        <w:tc>
          <w:tcPr>
            <w:tcW w:w="1975" w:type="dxa"/>
            <w:vAlign w:val="center"/>
          </w:tcPr>
          <w:p w14:paraId="514141F6" w14:textId="77777777" w:rsidR="00E17FB0" w:rsidRPr="008C7472" w:rsidRDefault="00E17FB0" w:rsidP="00E17FB0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129266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New</w:t>
            </w:r>
            <w:r w:rsidRPr="008C74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94327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Re-registering</w:t>
            </w:r>
          </w:p>
        </w:tc>
        <w:tc>
          <w:tcPr>
            <w:tcW w:w="2070" w:type="dxa"/>
            <w:vAlign w:val="center"/>
          </w:tcPr>
          <w:p w14:paraId="514141F7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42603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Leader </w:t>
            </w:r>
            <w:r w:rsidRPr="008C747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52874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Asst. Leader</w:t>
            </w:r>
          </w:p>
        </w:tc>
        <w:sdt>
          <w:sdtPr>
            <w:rPr>
              <w:sz w:val="20"/>
            </w:rPr>
            <w:id w:val="-391572482"/>
            <w:placeholder>
              <w:docPart w:val="29475B9BA62C4B59BEBD3593BF2307AB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14141F8" w14:textId="77777777" w:rsidR="00E17FB0" w:rsidRPr="008C7472" w:rsidRDefault="00E17FB0" w:rsidP="00E17FB0">
                <w:pPr>
                  <w:pStyle w:val="BodyText"/>
                  <w:rPr>
                    <w:sz w:val="20"/>
                  </w:rPr>
                </w:pPr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vAlign w:val="bottom"/>
          </w:tcPr>
          <w:p w14:paraId="514141F9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911124760"/>
                <w:placeholder>
                  <w:docPart w:val="29475B9BA62C4B59BEBD3593BF2307AB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vAlign w:val="bottom"/>
          </w:tcPr>
          <w:p w14:paraId="514141FA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1481508969"/>
                <w:placeholder>
                  <w:docPart w:val="29475B9BA62C4B59BEBD3593BF2307AB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E17FB0" w:rsidRPr="009A4979" w14:paraId="51414201" w14:textId="77777777" w:rsidTr="006C7326">
        <w:trPr>
          <w:trHeight w:val="144"/>
          <w:jc w:val="center"/>
        </w:trPr>
        <w:tc>
          <w:tcPr>
            <w:tcW w:w="1975" w:type="dxa"/>
            <w:vAlign w:val="center"/>
          </w:tcPr>
          <w:p w14:paraId="514141FC" w14:textId="77777777" w:rsidR="00E17FB0" w:rsidRPr="008C7472" w:rsidRDefault="00E17FB0" w:rsidP="00E17FB0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11497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New</w:t>
            </w:r>
            <w:r w:rsidRPr="008C74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10202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Re-registering</w:t>
            </w:r>
          </w:p>
        </w:tc>
        <w:tc>
          <w:tcPr>
            <w:tcW w:w="2070" w:type="dxa"/>
            <w:vAlign w:val="center"/>
          </w:tcPr>
          <w:p w14:paraId="514141FD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8798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Leader </w:t>
            </w:r>
            <w:r w:rsidRPr="008C747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41335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Asst. Leader</w:t>
            </w:r>
          </w:p>
        </w:tc>
        <w:sdt>
          <w:sdtPr>
            <w:rPr>
              <w:sz w:val="20"/>
            </w:rPr>
            <w:id w:val="-1503348921"/>
            <w:placeholder>
              <w:docPart w:val="A2CF2EB919324CD88B35DC780D004D2A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14141FE" w14:textId="77777777" w:rsidR="00E17FB0" w:rsidRPr="008C7472" w:rsidRDefault="00E17FB0" w:rsidP="00E17FB0">
                <w:pPr>
                  <w:pStyle w:val="BodyText"/>
                  <w:rPr>
                    <w:sz w:val="20"/>
                  </w:rPr>
                </w:pPr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vAlign w:val="bottom"/>
          </w:tcPr>
          <w:p w14:paraId="514141FF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1957300094"/>
                <w:placeholder>
                  <w:docPart w:val="A2CF2EB919324CD88B35DC780D004D2A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vAlign w:val="bottom"/>
          </w:tcPr>
          <w:p w14:paraId="51414200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994261453"/>
                <w:placeholder>
                  <w:docPart w:val="A2CF2EB919324CD88B35DC780D004D2A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E17FB0" w:rsidRPr="009A4979" w14:paraId="51414207" w14:textId="77777777" w:rsidTr="006C7326">
        <w:trPr>
          <w:trHeight w:val="144"/>
          <w:jc w:val="center"/>
        </w:trPr>
        <w:tc>
          <w:tcPr>
            <w:tcW w:w="1975" w:type="dxa"/>
            <w:vAlign w:val="center"/>
          </w:tcPr>
          <w:p w14:paraId="51414202" w14:textId="77777777" w:rsidR="00E17FB0" w:rsidRPr="008C7472" w:rsidRDefault="00E17FB0" w:rsidP="00E17FB0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66030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New</w:t>
            </w:r>
            <w:r w:rsidRPr="008C74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200827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Re-registering</w:t>
            </w:r>
          </w:p>
        </w:tc>
        <w:tc>
          <w:tcPr>
            <w:tcW w:w="2070" w:type="dxa"/>
            <w:vAlign w:val="center"/>
          </w:tcPr>
          <w:p w14:paraId="51414203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16231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Leader </w:t>
            </w:r>
            <w:r w:rsidRPr="008C747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4634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7472">
              <w:rPr>
                <w:sz w:val="16"/>
                <w:szCs w:val="16"/>
              </w:rPr>
              <w:t xml:space="preserve"> Asst. Leader</w:t>
            </w:r>
          </w:p>
        </w:tc>
        <w:sdt>
          <w:sdtPr>
            <w:rPr>
              <w:sz w:val="20"/>
            </w:rPr>
            <w:id w:val="1991897448"/>
            <w:placeholder>
              <w:docPart w:val="40B4B9BEAA194742BB550591B3C3C471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1414204" w14:textId="77777777" w:rsidR="00E17FB0" w:rsidRPr="008C7472" w:rsidRDefault="00E17FB0" w:rsidP="00E17FB0">
                <w:pPr>
                  <w:pStyle w:val="BodyText"/>
                  <w:rPr>
                    <w:sz w:val="20"/>
                  </w:rPr>
                </w:pPr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vAlign w:val="bottom"/>
          </w:tcPr>
          <w:p w14:paraId="51414205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1949767734"/>
                <w:placeholder>
                  <w:docPart w:val="40B4B9BEAA194742BB550591B3C3C471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vAlign w:val="bottom"/>
          </w:tcPr>
          <w:p w14:paraId="51414206" w14:textId="77777777" w:rsidR="00E17FB0" w:rsidRPr="008C7472" w:rsidRDefault="00E17FB0" w:rsidP="00E17FB0">
            <w:pPr>
              <w:pStyle w:val="BodyText"/>
              <w:rPr>
                <w:sz w:val="20"/>
              </w:rPr>
            </w:pPr>
            <w:r w:rsidRPr="008C7472"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1516383115"/>
                <w:placeholder>
                  <w:docPart w:val="40B4B9BEAA194742BB550591B3C3C471"/>
                </w:placeholder>
                <w:showingPlcHdr/>
              </w:sdtPr>
              <w:sdtEndPr/>
              <w:sdtContent>
                <w:r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E33390" w:rsidRPr="009A4979" w14:paraId="5141420D" w14:textId="77777777" w:rsidTr="00E17FB0">
        <w:trPr>
          <w:trHeight w:val="456"/>
          <w:jc w:val="center"/>
        </w:trPr>
        <w:tc>
          <w:tcPr>
            <w:tcW w:w="1975" w:type="dxa"/>
            <w:tcBorders>
              <w:top w:val="double" w:sz="4" w:space="0" w:color="auto"/>
            </w:tcBorders>
            <w:vAlign w:val="bottom"/>
          </w:tcPr>
          <w:p w14:paraId="51414208" w14:textId="77777777" w:rsidR="00E33390" w:rsidRPr="008C7472" w:rsidRDefault="00E33390" w:rsidP="0092224C">
            <w:pPr>
              <w:pStyle w:val="BodyText"/>
              <w:rPr>
                <w:sz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51414209" w14:textId="77777777" w:rsidR="00E33390" w:rsidRPr="008C7472" w:rsidRDefault="00E33390" w:rsidP="0092224C">
            <w:pPr>
              <w:pStyle w:val="BodyText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vAlign w:val="bottom"/>
          </w:tcPr>
          <w:p w14:paraId="5141420A" w14:textId="77777777" w:rsidR="00E33390" w:rsidRPr="008C7472" w:rsidRDefault="00E33390" w:rsidP="0092224C">
            <w:pPr>
              <w:pStyle w:val="BodyText"/>
              <w:rPr>
                <w:b/>
                <w:sz w:val="28"/>
                <w:szCs w:val="28"/>
              </w:rPr>
            </w:pPr>
            <w:r w:rsidRPr="00E17FB0">
              <w:rPr>
                <w:b/>
                <w:sz w:val="24"/>
                <w:szCs w:val="24"/>
              </w:rPr>
              <w:t>TOTAL</w:t>
            </w:r>
            <w:sdt>
              <w:sdtPr>
                <w:rPr>
                  <w:b/>
                  <w:sz w:val="24"/>
                  <w:szCs w:val="24"/>
                </w:rPr>
                <w:id w:val="254563263"/>
                <w:placeholder>
                  <w:docPart w:val="DefaultPlaceholder_1081868574"/>
                </w:placeholder>
                <w:showingPlcHdr/>
              </w:sdtPr>
              <w:sdtEndPr>
                <w:rPr>
                  <w:sz w:val="28"/>
                  <w:szCs w:val="28"/>
                </w:rPr>
              </w:sdtEndPr>
              <w:sdtContent>
                <w:r w:rsidR="00E17FB0" w:rsidRPr="00E17FB0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tcBorders>
              <w:top w:val="double" w:sz="4" w:space="0" w:color="auto"/>
            </w:tcBorders>
            <w:vAlign w:val="bottom"/>
          </w:tcPr>
          <w:p w14:paraId="5141420B" w14:textId="77777777" w:rsidR="00E33390" w:rsidRPr="008C7472" w:rsidRDefault="00E33390" w:rsidP="0092224C">
            <w:pPr>
              <w:pStyle w:val="BodyText"/>
              <w:rPr>
                <w:sz w:val="28"/>
                <w:szCs w:val="28"/>
              </w:rPr>
            </w:pPr>
            <w:r w:rsidRPr="008C7472">
              <w:rPr>
                <w:sz w:val="28"/>
                <w:szCs w:val="28"/>
              </w:rPr>
              <w:t>$</w:t>
            </w:r>
            <w:sdt>
              <w:sdtPr>
                <w:rPr>
                  <w:sz w:val="28"/>
                  <w:szCs w:val="28"/>
                </w:rPr>
                <w:id w:val="141960174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17FB0"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tcBorders>
              <w:top w:val="double" w:sz="4" w:space="0" w:color="auto"/>
            </w:tcBorders>
            <w:vAlign w:val="bottom"/>
          </w:tcPr>
          <w:p w14:paraId="5141420C" w14:textId="77777777" w:rsidR="00E33390" w:rsidRPr="008C7472" w:rsidRDefault="00E33390" w:rsidP="0092224C">
            <w:pPr>
              <w:pStyle w:val="BodyText"/>
              <w:rPr>
                <w:sz w:val="28"/>
                <w:szCs w:val="28"/>
              </w:rPr>
            </w:pPr>
            <w:r w:rsidRPr="008C7472">
              <w:rPr>
                <w:sz w:val="28"/>
                <w:szCs w:val="28"/>
              </w:rPr>
              <w:t>$</w:t>
            </w:r>
            <w:sdt>
              <w:sdtPr>
                <w:rPr>
                  <w:sz w:val="28"/>
                  <w:szCs w:val="28"/>
                </w:rPr>
                <w:id w:val="-20333273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17FB0" w:rsidRPr="00AA794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5141420E" w14:textId="77777777" w:rsidR="00E33390" w:rsidRPr="008C7472" w:rsidRDefault="00E33390" w:rsidP="00E33390">
      <w:pPr>
        <w:pStyle w:val="BodyText"/>
        <w:rPr>
          <w:sz w:val="20"/>
        </w:rPr>
      </w:pPr>
    </w:p>
    <w:p w14:paraId="5141420F" w14:textId="77777777" w:rsidR="00E33390" w:rsidRPr="008C7472" w:rsidRDefault="00E33390" w:rsidP="00E33390">
      <w:pPr>
        <w:pStyle w:val="BodyText"/>
        <w:rPr>
          <w:sz w:val="20"/>
        </w:rPr>
      </w:pPr>
      <w:r w:rsidRPr="008C7472">
        <w:rPr>
          <w:sz w:val="20"/>
        </w:rPr>
        <w:t>Attach all completed registration forms and a copy of your receipt if partial payment is being made.</w:t>
      </w:r>
    </w:p>
    <w:p w14:paraId="51414210" w14:textId="77777777" w:rsidR="00E33390" w:rsidRPr="008C7472" w:rsidRDefault="00E33390" w:rsidP="00E33390">
      <w:pPr>
        <w:pStyle w:val="BodyText"/>
        <w:rPr>
          <w:sz w:val="20"/>
        </w:rPr>
      </w:pPr>
      <w:r w:rsidRPr="008C7472">
        <w:rPr>
          <w:sz w:val="20"/>
        </w:rPr>
        <w:tab/>
      </w:r>
      <w:r w:rsidRPr="008C7472">
        <w:rPr>
          <w:sz w:val="20"/>
        </w:rPr>
        <w:tab/>
      </w:r>
      <w:r w:rsidRPr="008C7472">
        <w:rPr>
          <w:sz w:val="20"/>
        </w:rPr>
        <w:tab/>
      </w:r>
      <w:r w:rsidRPr="008C7472">
        <w:rPr>
          <w:sz w:val="20"/>
        </w:rPr>
        <w:tab/>
      </w:r>
      <w:r w:rsidRPr="008C7472">
        <w:rPr>
          <w:sz w:val="20"/>
        </w:rPr>
        <w:tab/>
      </w:r>
      <w:r w:rsidRPr="008C7472">
        <w:rPr>
          <w:sz w:val="20"/>
        </w:rPr>
        <w:tab/>
      </w:r>
      <w:r w:rsidRPr="008C7472">
        <w:rPr>
          <w:sz w:val="20"/>
        </w:rPr>
        <w:tab/>
      </w:r>
      <w:r w:rsidRPr="008C7472">
        <w:rPr>
          <w:sz w:val="20"/>
        </w:rPr>
        <w:tab/>
      </w:r>
      <w:r w:rsidRPr="008C7472">
        <w:rPr>
          <w:sz w:val="20"/>
        </w:rPr>
        <w:tab/>
        <w:t xml:space="preserve">            </w:t>
      </w:r>
    </w:p>
    <w:p w14:paraId="51414211" w14:textId="77777777" w:rsidR="00E33390" w:rsidRPr="008C7472" w:rsidRDefault="00E33390" w:rsidP="00E33390">
      <w:pPr>
        <w:pStyle w:val="BodyText"/>
        <w:ind w:left="6480"/>
        <w:rPr>
          <w:sz w:val="20"/>
        </w:rPr>
      </w:pPr>
      <w:r w:rsidRPr="008C7472">
        <w:rPr>
          <w:sz w:val="20"/>
        </w:rPr>
        <w:t xml:space="preserve">             </w:t>
      </w:r>
      <w:r w:rsidRPr="008C7472">
        <w:rPr>
          <w:sz w:val="20"/>
        </w:rPr>
        <w:tab/>
      </w:r>
    </w:p>
    <w:p w14:paraId="51414212" w14:textId="77777777" w:rsidR="00E33390" w:rsidRDefault="00E33390" w:rsidP="00E33390">
      <w:pPr>
        <w:pStyle w:val="BodyText"/>
        <w:rPr>
          <w:sz w:val="20"/>
        </w:rPr>
      </w:pPr>
      <w:r w:rsidRPr="008C7472">
        <w:rPr>
          <w:sz w:val="20"/>
        </w:rPr>
        <w:t xml:space="preserve">Date </w:t>
      </w:r>
      <w:r w:rsidR="00E17FB0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152398431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17FB0" w:rsidRPr="00AA794D">
            <w:rPr>
              <w:rStyle w:val="PlaceholderText"/>
              <w:rFonts w:eastAsiaTheme="minorHAnsi"/>
            </w:rPr>
            <w:t>Click here to enter a date.</w:t>
          </w:r>
        </w:sdtContent>
      </w:sdt>
      <w:r w:rsidRPr="008C7472">
        <w:rPr>
          <w:sz w:val="20"/>
        </w:rPr>
        <w:t xml:space="preserve"> Requested by</w:t>
      </w:r>
      <w:r w:rsidR="00E17FB0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-238327872"/>
          <w:placeholder>
            <w:docPart w:val="DefaultPlaceholder_1081868574"/>
          </w:placeholder>
          <w:showingPlcHdr/>
        </w:sdtPr>
        <w:sdtEndPr/>
        <w:sdtContent>
          <w:r w:rsidR="00E17FB0" w:rsidRPr="00AA794D">
            <w:rPr>
              <w:rStyle w:val="PlaceholderText"/>
              <w:rFonts w:eastAsiaTheme="minorHAnsi"/>
            </w:rPr>
            <w:t>Click here to enter text.</w:t>
          </w:r>
        </w:sdtContent>
      </w:sdt>
      <w:r w:rsidRPr="008C7472">
        <w:rPr>
          <w:sz w:val="20"/>
        </w:rPr>
        <w:t xml:space="preserve"> </w:t>
      </w:r>
    </w:p>
    <w:p w14:paraId="51414213" w14:textId="3B27DF84" w:rsidR="00E33390" w:rsidRPr="00E17FB0" w:rsidRDefault="00E33390" w:rsidP="00E33390">
      <w:pPr>
        <w:pStyle w:val="BodyText"/>
        <w:rPr>
          <w:sz w:val="20"/>
          <w:lang w:val="en-US"/>
        </w:rPr>
      </w:pPr>
      <w:r w:rsidRPr="008C7472">
        <w:rPr>
          <w:sz w:val="20"/>
        </w:rPr>
        <w:t xml:space="preserve">Date </w:t>
      </w:r>
      <w:r w:rsidR="00E17FB0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-180422492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17FB0" w:rsidRPr="00AA794D">
            <w:rPr>
              <w:rStyle w:val="PlaceholderText"/>
              <w:rFonts w:eastAsiaTheme="minorHAnsi"/>
            </w:rPr>
            <w:t>Click here to enter a date.</w:t>
          </w:r>
        </w:sdtContent>
      </w:sdt>
      <w:r w:rsidRPr="008C7472">
        <w:rPr>
          <w:sz w:val="20"/>
        </w:rPr>
        <w:t xml:space="preserve">Approved </w:t>
      </w:r>
      <w:r>
        <w:rPr>
          <w:sz w:val="20"/>
          <w:lang w:val="en-US"/>
        </w:rPr>
        <w:t xml:space="preserve">by </w:t>
      </w:r>
      <w:r w:rsidR="00E35ED6">
        <w:rPr>
          <w:sz w:val="20"/>
          <w:lang w:val="en-US"/>
        </w:rPr>
        <w:t>Vice President of Membership</w:t>
      </w:r>
      <w:bookmarkStart w:id="0" w:name="_GoBack"/>
      <w:bookmarkEnd w:id="0"/>
      <w:r w:rsidRPr="008C7472">
        <w:rPr>
          <w:sz w:val="20"/>
        </w:rPr>
        <w:t xml:space="preserve"> </w:t>
      </w:r>
      <w:r w:rsidR="00E17FB0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89524761"/>
          <w:placeholder>
            <w:docPart w:val="DefaultPlaceholder_1081868574"/>
          </w:placeholder>
          <w:showingPlcHdr/>
        </w:sdtPr>
        <w:sdtEndPr/>
        <w:sdtContent>
          <w:r w:rsidR="00E17FB0" w:rsidRPr="00AA794D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1414214" w14:textId="77777777" w:rsidR="00F04972" w:rsidRDefault="00E35ED6"/>
    <w:sectPr w:rsidR="00F04972" w:rsidSect="00E333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90"/>
    <w:rsid w:val="003C0F88"/>
    <w:rsid w:val="005109E1"/>
    <w:rsid w:val="00634AA1"/>
    <w:rsid w:val="00A11F16"/>
    <w:rsid w:val="00BA18AF"/>
    <w:rsid w:val="00BD3A8A"/>
    <w:rsid w:val="00D05F68"/>
    <w:rsid w:val="00E17FB0"/>
    <w:rsid w:val="00E33390"/>
    <w:rsid w:val="00E35ED6"/>
    <w:rsid w:val="00E442FA"/>
    <w:rsid w:val="00EA28FB"/>
    <w:rsid w:val="00F3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41C0"/>
  <w15:chartTrackingRefBased/>
  <w15:docId w15:val="{672C7CE0-8E05-4D5C-A99F-DD61057D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390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nhideWhenUsed/>
    <w:rsid w:val="00E33390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33390"/>
    <w:rPr>
      <w:rFonts w:ascii="Calibri" w:eastAsia="Times New Roman" w:hAnsi="Calibri" w:cs="Times New Roman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F30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79C68-7AB9-4286-8083-C3AB3EBBC6EC}"/>
      </w:docPartPr>
      <w:docPartBody>
        <w:p w:rsidR="00051EF2" w:rsidRDefault="002A1C5F">
          <w:r w:rsidRPr="00AA794D">
            <w:rPr>
              <w:rStyle w:val="PlaceholderText"/>
            </w:rPr>
            <w:t>Click here to enter text.</w:t>
          </w:r>
        </w:p>
      </w:docPartBody>
    </w:docPart>
    <w:docPart>
      <w:docPartPr>
        <w:name w:val="EBA0EA98FA9B416997B20EA1787E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35BC-A6D6-4CE0-9E68-780FD1942AA9}"/>
      </w:docPartPr>
      <w:docPartBody>
        <w:p w:rsidR="00051EF2" w:rsidRDefault="002A1C5F" w:rsidP="002A1C5F">
          <w:pPr>
            <w:pStyle w:val="EBA0EA98FA9B416997B20EA1787E8460"/>
          </w:pPr>
          <w:r w:rsidRPr="00AA794D">
            <w:rPr>
              <w:rStyle w:val="PlaceholderText"/>
            </w:rPr>
            <w:t>Click here to enter text.</w:t>
          </w:r>
        </w:p>
      </w:docPartBody>
    </w:docPart>
    <w:docPart>
      <w:docPartPr>
        <w:name w:val="511993558FB64B1FB27ABD20E6F37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2AE0-DEF5-4601-B23A-46D44075BBB8}"/>
      </w:docPartPr>
      <w:docPartBody>
        <w:p w:rsidR="00051EF2" w:rsidRDefault="002A1C5F" w:rsidP="002A1C5F">
          <w:pPr>
            <w:pStyle w:val="511993558FB64B1FB27ABD20E6F37F2C"/>
          </w:pPr>
          <w:r w:rsidRPr="00AA794D">
            <w:rPr>
              <w:rStyle w:val="PlaceholderText"/>
            </w:rPr>
            <w:t>Click here to enter text.</w:t>
          </w:r>
        </w:p>
      </w:docPartBody>
    </w:docPart>
    <w:docPart>
      <w:docPartPr>
        <w:name w:val="0C4584319A4D49A8AA1499505B44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BF07D-4A46-47E0-BC5E-FC87C65D2A2E}"/>
      </w:docPartPr>
      <w:docPartBody>
        <w:p w:rsidR="00051EF2" w:rsidRDefault="002A1C5F" w:rsidP="002A1C5F">
          <w:pPr>
            <w:pStyle w:val="0C4584319A4D49A8AA1499505B44B201"/>
          </w:pPr>
          <w:r w:rsidRPr="00AA794D">
            <w:rPr>
              <w:rStyle w:val="PlaceholderText"/>
            </w:rPr>
            <w:t>Click here to enter text.</w:t>
          </w:r>
        </w:p>
      </w:docPartBody>
    </w:docPart>
    <w:docPart>
      <w:docPartPr>
        <w:name w:val="9BE5E2F5C74647CD95F0B0E6A826D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931C-76EE-483D-9287-A7B868EE43CA}"/>
      </w:docPartPr>
      <w:docPartBody>
        <w:p w:rsidR="00051EF2" w:rsidRDefault="002A1C5F" w:rsidP="002A1C5F">
          <w:pPr>
            <w:pStyle w:val="9BE5E2F5C74647CD95F0B0E6A826D6A4"/>
          </w:pPr>
          <w:r w:rsidRPr="00AA794D">
            <w:rPr>
              <w:rStyle w:val="PlaceholderText"/>
            </w:rPr>
            <w:t>Click here to enter text.</w:t>
          </w:r>
        </w:p>
      </w:docPartBody>
    </w:docPart>
    <w:docPart>
      <w:docPartPr>
        <w:name w:val="29475B9BA62C4B59BEBD3593BF23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77BA-EF72-463D-8CDB-A025E77FB59B}"/>
      </w:docPartPr>
      <w:docPartBody>
        <w:p w:rsidR="00051EF2" w:rsidRDefault="002A1C5F" w:rsidP="002A1C5F">
          <w:pPr>
            <w:pStyle w:val="29475B9BA62C4B59BEBD3593BF2307AB"/>
          </w:pPr>
          <w:r w:rsidRPr="00AA794D">
            <w:rPr>
              <w:rStyle w:val="PlaceholderText"/>
            </w:rPr>
            <w:t>Click here to enter text.</w:t>
          </w:r>
        </w:p>
      </w:docPartBody>
    </w:docPart>
    <w:docPart>
      <w:docPartPr>
        <w:name w:val="A2CF2EB919324CD88B35DC780D00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35920-4C1E-4328-8FF8-4EC3784C4D8F}"/>
      </w:docPartPr>
      <w:docPartBody>
        <w:p w:rsidR="00051EF2" w:rsidRDefault="002A1C5F" w:rsidP="002A1C5F">
          <w:pPr>
            <w:pStyle w:val="A2CF2EB919324CD88B35DC780D004D2A"/>
          </w:pPr>
          <w:r w:rsidRPr="00AA794D">
            <w:rPr>
              <w:rStyle w:val="PlaceholderText"/>
            </w:rPr>
            <w:t>Click here to enter text.</w:t>
          </w:r>
        </w:p>
      </w:docPartBody>
    </w:docPart>
    <w:docPart>
      <w:docPartPr>
        <w:name w:val="40B4B9BEAA194742BB550591B3C3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99A83-F29A-4B1C-A7E3-D0942D8F0E75}"/>
      </w:docPartPr>
      <w:docPartBody>
        <w:p w:rsidR="00051EF2" w:rsidRDefault="002A1C5F" w:rsidP="002A1C5F">
          <w:pPr>
            <w:pStyle w:val="40B4B9BEAA194742BB550591B3C3C471"/>
          </w:pPr>
          <w:r w:rsidRPr="00AA794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D470-EE5D-4A88-8127-D19846F4FF18}"/>
      </w:docPartPr>
      <w:docPartBody>
        <w:p w:rsidR="00051EF2" w:rsidRDefault="002A1C5F">
          <w:r w:rsidRPr="00AA794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5F"/>
    <w:rsid w:val="00051EF2"/>
    <w:rsid w:val="002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C5F"/>
    <w:rPr>
      <w:color w:val="808080"/>
    </w:rPr>
  </w:style>
  <w:style w:type="paragraph" w:customStyle="1" w:styleId="EBA0EA98FA9B416997B20EA1787E8460">
    <w:name w:val="EBA0EA98FA9B416997B20EA1787E8460"/>
    <w:rsid w:val="002A1C5F"/>
  </w:style>
  <w:style w:type="paragraph" w:customStyle="1" w:styleId="511993558FB64B1FB27ABD20E6F37F2C">
    <w:name w:val="511993558FB64B1FB27ABD20E6F37F2C"/>
    <w:rsid w:val="002A1C5F"/>
  </w:style>
  <w:style w:type="paragraph" w:customStyle="1" w:styleId="0C4584319A4D49A8AA1499505B44B201">
    <w:name w:val="0C4584319A4D49A8AA1499505B44B201"/>
    <w:rsid w:val="002A1C5F"/>
  </w:style>
  <w:style w:type="paragraph" w:customStyle="1" w:styleId="9BE5E2F5C74647CD95F0B0E6A826D6A4">
    <w:name w:val="9BE5E2F5C74647CD95F0B0E6A826D6A4"/>
    <w:rsid w:val="002A1C5F"/>
  </w:style>
  <w:style w:type="paragraph" w:customStyle="1" w:styleId="29475B9BA62C4B59BEBD3593BF2307AB">
    <w:name w:val="29475B9BA62C4B59BEBD3593BF2307AB"/>
    <w:rsid w:val="002A1C5F"/>
  </w:style>
  <w:style w:type="paragraph" w:customStyle="1" w:styleId="A2CF2EB919324CD88B35DC780D004D2A">
    <w:name w:val="A2CF2EB919324CD88B35DC780D004D2A"/>
    <w:rsid w:val="002A1C5F"/>
  </w:style>
  <w:style w:type="paragraph" w:customStyle="1" w:styleId="40B4B9BEAA194742BB550591B3C3C471">
    <w:name w:val="40B4B9BEAA194742BB550591B3C3C471"/>
    <w:rsid w:val="002A1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0" ma:contentTypeDescription="Create a new document." ma:contentTypeScope="" ma:versionID="854f64dddc361d833a4f923cdbaf41b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017159f1bdb66a8ec3543b1e90347f3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FEF28-EBE4-4BEC-B4ED-3A6B8FA36FD9}"/>
</file>

<file path=customXml/itemProps2.xml><?xml version="1.0" encoding="utf-8"?>
<ds:datastoreItem xmlns:ds="http://schemas.openxmlformats.org/officeDocument/2006/customXml" ds:itemID="{84A55C6B-C6D1-4993-AA55-11401153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75699-C457-48C1-80CE-AFCC74D7B962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efcb005-5060-4c36-bae6-0e2d6f5e4dad"/>
    <ds:schemaRef ds:uri="f21e9ca4-dc2b-4beb-9b5b-c16032efc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2</cp:revision>
  <cp:lastPrinted>2014-09-11T17:02:00Z</cp:lastPrinted>
  <dcterms:created xsi:type="dcterms:W3CDTF">2018-07-14T15:51:00Z</dcterms:created>
  <dcterms:modified xsi:type="dcterms:W3CDTF">2018-07-14T15:51:00Z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